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5063C" w14:textId="39D7D3C4" w:rsidR="003C41E6" w:rsidRDefault="003C41E6" w:rsidP="003C41E6">
      <w:pPr>
        <w:jc w:val="center"/>
        <w:rPr>
          <w:rFonts w:ascii="Arial" w:hAnsi="Arial" w:cs="Arial"/>
          <w:b/>
        </w:rPr>
      </w:pPr>
      <w:r w:rsidRPr="0071080E">
        <w:rPr>
          <w:rFonts w:ascii="Arial" w:hAnsi="Arial" w:cs="Arial"/>
          <w:b/>
        </w:rPr>
        <w:t>METROPOLITAN BOROUGH OF KNOWSLEY</w:t>
      </w:r>
    </w:p>
    <w:p w14:paraId="27E3E823" w14:textId="6D4D552A" w:rsidR="003C41E6" w:rsidRDefault="003C41E6" w:rsidP="003C41E6">
      <w:pPr>
        <w:jc w:val="center"/>
        <w:rPr>
          <w:rFonts w:ascii="Arial" w:hAnsi="Arial" w:cs="Arial"/>
          <w:b/>
        </w:rPr>
      </w:pPr>
    </w:p>
    <w:p w14:paraId="36937AC2" w14:textId="141F6EBD" w:rsidR="00DB1EE2" w:rsidRDefault="00DB1EE2" w:rsidP="003E7F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WHISTON TOWN</w:t>
      </w:r>
      <w:r w:rsidR="003C41E6" w:rsidRPr="003C41E6">
        <w:rPr>
          <w:rFonts w:ascii="Arial" w:hAnsi="Arial" w:cs="Arial"/>
          <w:b/>
        </w:rPr>
        <w:t xml:space="preserve"> COUNCIL </w:t>
      </w:r>
      <w:r>
        <w:rPr>
          <w:rFonts w:ascii="Arial" w:hAnsi="Arial" w:cs="Arial"/>
          <w:b/>
        </w:rPr>
        <w:t>ELECTION</w:t>
      </w:r>
    </w:p>
    <w:p w14:paraId="71894E7E" w14:textId="77777777" w:rsidR="00DB1EE2" w:rsidRDefault="00DB1EE2" w:rsidP="003E7F6E">
      <w:pPr>
        <w:jc w:val="center"/>
        <w:rPr>
          <w:rFonts w:ascii="Arial" w:hAnsi="Arial" w:cs="Arial"/>
          <w:b/>
        </w:rPr>
      </w:pPr>
    </w:p>
    <w:p w14:paraId="56B05FA0" w14:textId="13BF6823" w:rsidR="00E009CC" w:rsidRDefault="003C41E6" w:rsidP="003E7F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 MAY 2022</w:t>
      </w:r>
    </w:p>
    <w:p w14:paraId="3C3407A8" w14:textId="77777777" w:rsidR="00A07379" w:rsidRPr="003E7F6E" w:rsidRDefault="00A07379" w:rsidP="003E7F6E">
      <w:pPr>
        <w:jc w:val="center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XSpec="center" w:tblpY="338"/>
        <w:tblW w:w="11298" w:type="dxa"/>
        <w:tblLook w:val="04A0" w:firstRow="1" w:lastRow="0" w:firstColumn="1" w:lastColumn="0" w:noHBand="0" w:noVBand="1"/>
      </w:tblPr>
      <w:tblGrid>
        <w:gridCol w:w="1963"/>
        <w:gridCol w:w="2828"/>
        <w:gridCol w:w="3084"/>
        <w:gridCol w:w="1647"/>
        <w:gridCol w:w="1776"/>
      </w:tblGrid>
      <w:tr w:rsidR="00361CFF" w14:paraId="19ED1491" w14:textId="77777777" w:rsidTr="00F949E3">
        <w:trPr>
          <w:trHeight w:val="344"/>
        </w:trPr>
        <w:tc>
          <w:tcPr>
            <w:tcW w:w="1963" w:type="dxa"/>
          </w:tcPr>
          <w:p w14:paraId="606E3F3C" w14:textId="77777777" w:rsidR="003C41E6" w:rsidRDefault="00361CFF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WARD</w:t>
            </w:r>
          </w:p>
          <w:p w14:paraId="678939ED" w14:textId="29351800" w:rsidR="00361CFF" w:rsidRPr="00361CFF" w:rsidRDefault="00361CFF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(Turnout)</w:t>
            </w:r>
          </w:p>
        </w:tc>
        <w:tc>
          <w:tcPr>
            <w:tcW w:w="2828" w:type="dxa"/>
          </w:tcPr>
          <w:p w14:paraId="168024FF" w14:textId="4908565C" w:rsidR="003C41E6" w:rsidRPr="00361CFF" w:rsidRDefault="00361CFF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OF CANDIDATE</w:t>
            </w:r>
          </w:p>
        </w:tc>
        <w:tc>
          <w:tcPr>
            <w:tcW w:w="3084" w:type="dxa"/>
          </w:tcPr>
          <w:p w14:paraId="4D1813B1" w14:textId="1DA0E6E2" w:rsidR="003C41E6" w:rsidRPr="00361CFF" w:rsidRDefault="00361CFF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DESCRIPTION </w:t>
            </w:r>
          </w:p>
        </w:tc>
        <w:tc>
          <w:tcPr>
            <w:tcW w:w="1647" w:type="dxa"/>
          </w:tcPr>
          <w:p w14:paraId="2FB84AF6" w14:textId="4B8FE358" w:rsidR="003C41E6" w:rsidRPr="00361CFF" w:rsidRDefault="00361CFF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NUMBER OF VOTES</w:t>
            </w:r>
          </w:p>
        </w:tc>
        <w:tc>
          <w:tcPr>
            <w:tcW w:w="1776" w:type="dxa"/>
          </w:tcPr>
          <w:p w14:paraId="4C209B27" w14:textId="796CF9FE" w:rsidR="003C41E6" w:rsidRPr="00361CFF" w:rsidRDefault="00361CFF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YEAR OF RETIREMENT</w:t>
            </w:r>
          </w:p>
        </w:tc>
      </w:tr>
      <w:tr w:rsidR="00361CFF" w14:paraId="6C2A3EC5" w14:textId="77777777" w:rsidTr="00F949E3">
        <w:trPr>
          <w:trHeight w:val="344"/>
        </w:trPr>
        <w:tc>
          <w:tcPr>
            <w:tcW w:w="1963" w:type="dxa"/>
          </w:tcPr>
          <w:p w14:paraId="4C16B469" w14:textId="68D293B1" w:rsidR="003C41E6" w:rsidRDefault="00BE54BB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WHISTON </w:t>
            </w:r>
            <w:r w:rsidR="00DB1EE2">
              <w:rPr>
                <w:rFonts w:ascii="Arial" w:hAnsi="Arial" w:cs="Arial"/>
              </w:rPr>
              <w:t>SOUTH</w:t>
            </w:r>
          </w:p>
          <w:p w14:paraId="49389F5C" w14:textId="291E0D1A" w:rsidR="00BE54BB" w:rsidRPr="00BE54BB" w:rsidRDefault="00BE54BB" w:rsidP="003C41E6">
            <w:pPr>
              <w:rPr>
                <w:rFonts w:ascii="Arial" w:hAnsi="Arial" w:cs="Arial"/>
              </w:rPr>
            </w:pPr>
            <w:r w:rsidRPr="00DD23E8">
              <w:rPr>
                <w:rFonts w:ascii="Arial" w:hAnsi="Arial" w:cs="Arial"/>
              </w:rPr>
              <w:t>(2</w:t>
            </w:r>
            <w:r w:rsidR="00DD23E8" w:rsidRPr="00DD23E8">
              <w:rPr>
                <w:rFonts w:ascii="Arial" w:hAnsi="Arial" w:cs="Arial"/>
              </w:rPr>
              <w:t>8.68</w:t>
            </w:r>
            <w:r w:rsidRPr="00DD23E8">
              <w:rPr>
                <w:rFonts w:ascii="Arial" w:hAnsi="Arial" w:cs="Arial"/>
              </w:rPr>
              <w:t>%)</w:t>
            </w:r>
          </w:p>
        </w:tc>
        <w:tc>
          <w:tcPr>
            <w:tcW w:w="2828" w:type="dxa"/>
          </w:tcPr>
          <w:p w14:paraId="132442D1" w14:textId="656DF425" w:rsidR="003C41E6" w:rsidRDefault="00DB1EE2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HENRY</w:t>
            </w:r>
            <w:r w:rsidR="007A3EB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Stephen Gilbert</w:t>
            </w:r>
          </w:p>
          <w:p w14:paraId="0FDB63A2" w14:textId="0A4EDCD9" w:rsidR="007A3EB8" w:rsidRDefault="007A3EB8" w:rsidP="003C41E6">
            <w:pPr>
              <w:rPr>
                <w:rFonts w:ascii="Arial" w:hAnsi="Arial" w:cs="Arial"/>
              </w:rPr>
            </w:pPr>
          </w:p>
          <w:p w14:paraId="0E7B23ED" w14:textId="77777777" w:rsidR="005B4E59" w:rsidRDefault="005B4E59" w:rsidP="003C41E6">
            <w:pPr>
              <w:rPr>
                <w:rFonts w:ascii="Arial" w:hAnsi="Arial" w:cs="Arial"/>
              </w:rPr>
            </w:pPr>
          </w:p>
          <w:p w14:paraId="0F14CE0E" w14:textId="77777777" w:rsidR="007A3EB8" w:rsidRDefault="00DB1EE2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WILLIAMS</w:t>
            </w:r>
            <w:r w:rsidR="007A3EB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David</w:t>
            </w:r>
          </w:p>
          <w:p w14:paraId="1C466E0E" w14:textId="45956371" w:rsidR="005B4E59" w:rsidRPr="00F659D5" w:rsidRDefault="005B4E59" w:rsidP="003C41E6">
            <w:pPr>
              <w:rPr>
                <w:rFonts w:ascii="Arial" w:hAnsi="Arial" w:cs="Arial"/>
              </w:rPr>
            </w:pPr>
          </w:p>
        </w:tc>
        <w:tc>
          <w:tcPr>
            <w:tcW w:w="3084" w:type="dxa"/>
          </w:tcPr>
          <w:p w14:paraId="0EBCC502" w14:textId="6A9FE7FC" w:rsidR="005B0799" w:rsidRDefault="005B0799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 Party</w:t>
            </w:r>
            <w:r w:rsidR="0089490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 Save Our Green Space</w:t>
            </w:r>
          </w:p>
          <w:p w14:paraId="1FF7D7B7" w14:textId="77777777" w:rsidR="003E7F6E" w:rsidRDefault="003E7F6E" w:rsidP="003C41E6">
            <w:pPr>
              <w:rPr>
                <w:rFonts w:ascii="Arial" w:hAnsi="Arial" w:cs="Arial"/>
              </w:rPr>
            </w:pPr>
          </w:p>
          <w:p w14:paraId="54F8DC90" w14:textId="0B63AF75" w:rsidR="005B4E59" w:rsidRPr="00F659D5" w:rsidRDefault="005B4E59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Labour Party</w:t>
            </w:r>
          </w:p>
        </w:tc>
        <w:tc>
          <w:tcPr>
            <w:tcW w:w="1647" w:type="dxa"/>
          </w:tcPr>
          <w:p w14:paraId="3EEF9CB2" w14:textId="7D3037F2" w:rsidR="003C41E6" w:rsidRDefault="00C27CB7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767</w:t>
            </w:r>
          </w:p>
          <w:p w14:paraId="0C623CE2" w14:textId="251E0109" w:rsidR="00D804EF" w:rsidRDefault="00D804EF" w:rsidP="003C41E6">
            <w:pPr>
              <w:rPr>
                <w:rFonts w:ascii="Arial" w:hAnsi="Arial" w:cs="Arial"/>
                <w:b/>
                <w:bCs/>
              </w:rPr>
            </w:pPr>
          </w:p>
          <w:p w14:paraId="0B1A8339" w14:textId="77777777" w:rsidR="005B4E59" w:rsidRDefault="005B4E59" w:rsidP="003C41E6">
            <w:pPr>
              <w:rPr>
                <w:rFonts w:ascii="Arial" w:hAnsi="Arial" w:cs="Arial"/>
                <w:b/>
                <w:bCs/>
              </w:rPr>
            </w:pPr>
          </w:p>
          <w:p w14:paraId="6A32531B" w14:textId="367054B6" w:rsidR="00D804EF" w:rsidRPr="005B0799" w:rsidRDefault="00D804EF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  <w:r w:rsidR="00C27CB7">
              <w:rPr>
                <w:rFonts w:ascii="Arial" w:hAnsi="Arial" w:cs="Arial"/>
                <w:b/>
                <w:bCs/>
              </w:rPr>
              <w:t>0 (E)</w:t>
            </w:r>
          </w:p>
        </w:tc>
        <w:tc>
          <w:tcPr>
            <w:tcW w:w="1776" w:type="dxa"/>
          </w:tcPr>
          <w:p w14:paraId="47F7561C" w14:textId="60A21891" w:rsidR="003C41E6" w:rsidRDefault="003C41E6" w:rsidP="003C41E6">
            <w:pPr>
              <w:rPr>
                <w:rFonts w:ascii="Arial" w:hAnsi="Arial" w:cs="Arial"/>
              </w:rPr>
            </w:pPr>
          </w:p>
          <w:p w14:paraId="3B5B81EC" w14:textId="77777777" w:rsidR="002C2169" w:rsidRDefault="002C2169" w:rsidP="003C41E6">
            <w:pPr>
              <w:rPr>
                <w:rFonts w:ascii="Arial" w:hAnsi="Arial" w:cs="Arial"/>
              </w:rPr>
            </w:pPr>
          </w:p>
          <w:p w14:paraId="23A939AB" w14:textId="77777777" w:rsidR="002C2169" w:rsidRDefault="002C2169" w:rsidP="003C41E6">
            <w:pPr>
              <w:rPr>
                <w:rFonts w:ascii="Arial" w:hAnsi="Arial" w:cs="Arial"/>
              </w:rPr>
            </w:pPr>
          </w:p>
          <w:p w14:paraId="27AB2800" w14:textId="531CC06A" w:rsidR="005B4E59" w:rsidRPr="00F659D5" w:rsidRDefault="005B4E59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</w:tr>
    </w:tbl>
    <w:p w14:paraId="295EC2DE" w14:textId="33668FB9" w:rsidR="003C41E6" w:rsidRDefault="003C41E6"/>
    <w:p w14:paraId="2275DAA8" w14:textId="1E5218A7" w:rsidR="003C41E6" w:rsidRDefault="003C41E6"/>
    <w:sectPr w:rsidR="003C41E6" w:rsidSect="003E7F6E">
      <w:pgSz w:w="11906" w:h="16838"/>
      <w:pgMar w:top="873" w:right="1440" w:bottom="87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E6"/>
    <w:rsid w:val="000A7793"/>
    <w:rsid w:val="002C2169"/>
    <w:rsid w:val="00361CFF"/>
    <w:rsid w:val="003C41E6"/>
    <w:rsid w:val="003E7F6E"/>
    <w:rsid w:val="00414375"/>
    <w:rsid w:val="00445756"/>
    <w:rsid w:val="004E4878"/>
    <w:rsid w:val="00506346"/>
    <w:rsid w:val="00546203"/>
    <w:rsid w:val="005A1B49"/>
    <w:rsid w:val="005B0799"/>
    <w:rsid w:val="005B4E59"/>
    <w:rsid w:val="005F36C4"/>
    <w:rsid w:val="007A3EB8"/>
    <w:rsid w:val="0089490B"/>
    <w:rsid w:val="00A07379"/>
    <w:rsid w:val="00AA411E"/>
    <w:rsid w:val="00AA7DBD"/>
    <w:rsid w:val="00AE7F70"/>
    <w:rsid w:val="00BC19D5"/>
    <w:rsid w:val="00BE54BB"/>
    <w:rsid w:val="00C27CB7"/>
    <w:rsid w:val="00C704FE"/>
    <w:rsid w:val="00C87D31"/>
    <w:rsid w:val="00D76D3B"/>
    <w:rsid w:val="00D804EF"/>
    <w:rsid w:val="00DB1EE2"/>
    <w:rsid w:val="00DD23E8"/>
    <w:rsid w:val="00F51E7D"/>
    <w:rsid w:val="00F659D5"/>
    <w:rsid w:val="00F9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F9F5C"/>
  <w15:chartTrackingRefBased/>
  <w15:docId w15:val="{7AD9F536-A6B5-4C99-B764-D1896883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Katie</dc:creator>
  <cp:keywords/>
  <dc:description/>
  <cp:lastModifiedBy>Baker, Tom</cp:lastModifiedBy>
  <cp:revision>11</cp:revision>
  <dcterms:created xsi:type="dcterms:W3CDTF">2022-05-10T09:27:00Z</dcterms:created>
  <dcterms:modified xsi:type="dcterms:W3CDTF">2022-05-13T14:12:00Z</dcterms:modified>
</cp:coreProperties>
</file>